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9DCD" w14:textId="7BA9895A" w:rsidR="003C3794" w:rsidRPr="00BC46C6" w:rsidRDefault="00B55F7E" w:rsidP="00803E33">
      <w:pPr>
        <w:pStyle w:val="a7"/>
        <w:ind w:right="-29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調　</w:t>
      </w:r>
      <w:r w:rsidR="003B5A60"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　　</w:t>
      </w: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>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12"/>
        <w:gridCol w:w="965"/>
        <w:gridCol w:w="1701"/>
        <w:gridCol w:w="2801"/>
      </w:tblGrid>
      <w:tr w:rsidR="00B87503" w:rsidRPr="004A4A47" w14:paraId="033D5A3B" w14:textId="573595C3" w:rsidTr="003C6240">
        <w:trPr>
          <w:trHeight w:val="567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0F1A9" w14:textId="77777777" w:rsidR="00B87503" w:rsidRPr="004A4A47" w:rsidRDefault="00B87503" w:rsidP="0082605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47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F4450" w14:textId="77777777" w:rsidR="00B87503" w:rsidRPr="004A4A47" w:rsidRDefault="00B87503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B87503" w:rsidRPr="004A4A47" w14:paraId="56CCB159" w14:textId="7E6244FA" w:rsidTr="003C6240">
        <w:trPr>
          <w:trHeight w:val="567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3BDC" w14:textId="77777777" w:rsidR="00AB36F1" w:rsidRPr="004A4A47" w:rsidRDefault="00AB36F1" w:rsidP="0082605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出願課程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E29AE" w14:textId="47FE529F" w:rsidR="00AB36F1" w:rsidRPr="004A4A47" w:rsidRDefault="00070C25" w:rsidP="00553551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1875377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AB36F1"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博士前期課程</w:t>
            </w:r>
          </w:p>
          <w:p w14:paraId="20F44A22" w14:textId="5D357254" w:rsidR="00993D55" w:rsidRPr="004A4A47" w:rsidRDefault="00070C25" w:rsidP="00553551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761259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331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AB36F1"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博士後期課程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8AE78" w14:textId="48E0AA67" w:rsidR="00AB36F1" w:rsidRPr="004A4A47" w:rsidRDefault="00AB36F1" w:rsidP="00826052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kern w:val="0"/>
                <w:sz w:val="22"/>
                <w:szCs w:val="22"/>
              </w:rPr>
              <w:t>選抜方法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1E8CD" w14:textId="55CC9868" w:rsidR="00AB36F1" w:rsidRDefault="00070C25">
            <w:pPr>
              <w:widowControl/>
              <w:jc w:val="left"/>
              <w:rPr>
                <w:rFonts w:ascii="ＭＳ 明朝" w:eastAsia="DengXian" w:hAnsi="ＭＳ 明朝"/>
                <w:sz w:val="22"/>
                <w:szCs w:val="22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CN"/>
                </w:rPr>
                <w:id w:val="10079537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C1A9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B36F1" w:rsidRPr="004A4A47">
              <w:rPr>
                <w:rFonts w:ascii="ＭＳ 明朝" w:hAnsi="ＭＳ 明朝" w:hint="eastAsia"/>
                <w:sz w:val="22"/>
                <w:szCs w:val="22"/>
                <w:lang w:eastAsia="zh-CN"/>
              </w:rPr>
              <w:t>一般選抜</w:t>
            </w:r>
          </w:p>
          <w:p w14:paraId="24FFADEB" w14:textId="4634187E" w:rsidR="00DC1A97" w:rsidRPr="00DC1A97" w:rsidRDefault="00070C25">
            <w:pPr>
              <w:widowControl/>
              <w:jc w:val="left"/>
              <w:rPr>
                <w:rFonts w:ascii="ＭＳ 明朝" w:eastAsia="DengXian" w:hAnsi="ＭＳ 明朝"/>
                <w:sz w:val="22"/>
                <w:szCs w:val="22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CN"/>
                </w:rPr>
                <w:id w:val="-7508909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C1A9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C1A97" w:rsidRPr="004A4A47">
              <w:rPr>
                <w:rFonts w:ascii="ＭＳ 明朝" w:hAnsi="ＭＳ 明朝" w:hint="eastAsia"/>
                <w:sz w:val="22"/>
                <w:szCs w:val="22"/>
                <w:lang w:eastAsia="zh-CN"/>
              </w:rPr>
              <w:t>社会人特別選抜</w:t>
            </w:r>
          </w:p>
          <w:p w14:paraId="1AFD1E23" w14:textId="579C7110" w:rsidR="00993D55" w:rsidRPr="00DC1A97" w:rsidRDefault="00070C25" w:rsidP="00DC1A97">
            <w:pPr>
              <w:widowControl/>
              <w:jc w:val="left"/>
              <w:rPr>
                <w:rFonts w:ascii="ＭＳ 明朝" w:eastAsia="DengXian" w:hAnsi="ＭＳ 明朝"/>
                <w:kern w:val="0"/>
                <w:sz w:val="22"/>
                <w:szCs w:val="22"/>
                <w:lang w:eastAsia="zh-CN"/>
              </w:rPr>
            </w:pPr>
            <w:sdt>
              <w:sdtPr>
                <w:rPr>
                  <w:rFonts w:ascii="ＭＳ 明朝" w:eastAsia="DengXian" w:hAnsi="ＭＳ 明朝" w:hint="eastAsia"/>
                  <w:kern w:val="0"/>
                  <w:sz w:val="22"/>
                  <w:szCs w:val="22"/>
                  <w:lang w:eastAsia="zh-CN"/>
                </w:rPr>
                <w:id w:val="189424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AA6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A64B6" w:rsidRPr="009A64B6">
              <w:rPr>
                <w:rFonts w:ascii="ＭＳ 明朝" w:hAnsi="ＭＳ 明朝" w:hint="eastAsia"/>
                <w:kern w:val="0"/>
                <w:sz w:val="22"/>
                <w:szCs w:val="22"/>
              </w:rPr>
              <w:t>外国人</w:t>
            </w:r>
            <w:r w:rsidR="00436AA6" w:rsidRPr="009A64B6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>留</w:t>
            </w:r>
            <w:r w:rsidR="00436AA6" w:rsidRPr="00436AA6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>学生特別選抜</w:t>
            </w:r>
          </w:p>
        </w:tc>
      </w:tr>
      <w:tr w:rsidR="006F724F" w:rsidRPr="004A4A47" w14:paraId="40B8FA45" w14:textId="7280B81B" w:rsidTr="006F724F">
        <w:trPr>
          <w:trHeight w:val="567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C899D" w14:textId="260F99EE" w:rsidR="006F724F" w:rsidRPr="004A4A47" w:rsidRDefault="006F724F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出願専攻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・分野</w:t>
            </w:r>
          </w:p>
        </w:tc>
        <w:tc>
          <w:tcPr>
            <w:tcW w:w="201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F7FD31" w14:textId="309E2159" w:rsidR="006F724F" w:rsidRPr="004A4A47" w:rsidRDefault="006F724F" w:rsidP="0026420E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4CB4C" w14:textId="661DE0B5" w:rsidR="006F724F" w:rsidRPr="004A4A47" w:rsidRDefault="006F724F" w:rsidP="00CD26E5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専攻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F5040" w14:textId="0E7DEAC6" w:rsidR="006F724F" w:rsidRPr="004A4A47" w:rsidRDefault="006F724F" w:rsidP="00CD26E5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専門分野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vAlign w:val="center"/>
          </w:tcPr>
          <w:p w14:paraId="4F23D759" w14:textId="71BBE6BA" w:rsidR="006F724F" w:rsidRPr="004A4A47" w:rsidRDefault="006F724F" w:rsidP="008F17E7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D26E5" w:rsidRPr="004A4A47" w14:paraId="6F681016" w14:textId="77777777" w:rsidTr="003C6240">
        <w:trPr>
          <w:trHeight w:val="567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660F9" w14:textId="3680A351" w:rsidR="00CD26E5" w:rsidRPr="004A4A47" w:rsidRDefault="00CD26E5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研究指導教員</w:t>
            </w:r>
          </w:p>
        </w:tc>
        <w:tc>
          <w:tcPr>
            <w:tcW w:w="74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A4BBB" w14:textId="77777777" w:rsidR="00CD26E5" w:rsidRPr="004A4A47" w:rsidRDefault="00CD26E5" w:rsidP="00CD26E5">
            <w:pPr>
              <w:pStyle w:val="a7"/>
              <w:ind w:left="492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3E42A14" w14:textId="77777777" w:rsidR="003C3794" w:rsidRPr="004A4A47" w:rsidRDefault="003C3794" w:rsidP="003C3794">
      <w:pPr>
        <w:pStyle w:val="a7"/>
        <w:jc w:val="left"/>
        <w:rPr>
          <w:rFonts w:ascii="ＭＳ 明朝" w:hAnsi="ＭＳ 明朝"/>
          <w:spacing w:val="0"/>
          <w:sz w:val="22"/>
          <w:szCs w:val="22"/>
        </w:rPr>
      </w:pPr>
    </w:p>
    <w:p w14:paraId="5174A960" w14:textId="5A567EB7" w:rsidR="003C3794" w:rsidRPr="00CE2FC2" w:rsidRDefault="003C3794" w:rsidP="003C3794">
      <w:pPr>
        <w:pStyle w:val="a7"/>
        <w:jc w:val="left"/>
        <w:rPr>
          <w:rFonts w:ascii="ＭＳ 明朝" w:hAnsi="ＭＳ 明朝"/>
          <w:b/>
          <w:spacing w:val="0"/>
          <w:sz w:val="22"/>
          <w:szCs w:val="22"/>
        </w:rPr>
      </w:pPr>
      <w:r w:rsidRPr="00CE2FC2">
        <w:rPr>
          <w:rFonts w:ascii="ＭＳ 明朝" w:hAnsi="ＭＳ 明朝" w:hint="eastAsia"/>
          <w:b/>
          <w:spacing w:val="0"/>
          <w:sz w:val="22"/>
          <w:szCs w:val="22"/>
        </w:rPr>
        <w:t>○博士前期課程一般選抜受験者のみ</w:t>
      </w:r>
      <w:r w:rsidR="00481596">
        <w:rPr>
          <w:rFonts w:ascii="ＭＳ 明朝" w:hAnsi="ＭＳ 明朝" w:hint="eastAsia"/>
          <w:b/>
          <w:spacing w:val="0"/>
          <w:sz w:val="22"/>
          <w:szCs w:val="22"/>
        </w:rPr>
        <w:t>、該当するものに✓をつけてください。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04"/>
      </w:tblGrid>
      <w:tr w:rsidR="003C3794" w:rsidRPr="004A4A47" w14:paraId="15A57D99" w14:textId="77777777" w:rsidTr="00AF6122">
        <w:tc>
          <w:tcPr>
            <w:tcW w:w="1417" w:type="dxa"/>
            <w:shd w:val="clear" w:color="auto" w:fill="auto"/>
            <w:vAlign w:val="center"/>
          </w:tcPr>
          <w:p w14:paraId="0392B174" w14:textId="7860A235" w:rsidR="003C3794" w:rsidRPr="004A4A47" w:rsidRDefault="00C5314E" w:rsidP="00AF612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選択</w:t>
            </w:r>
            <w:r w:rsidR="003C3794"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外国語</w:t>
            </w:r>
          </w:p>
        </w:tc>
        <w:tc>
          <w:tcPr>
            <w:tcW w:w="7904" w:type="dxa"/>
            <w:shd w:val="clear" w:color="auto" w:fill="auto"/>
          </w:tcPr>
          <w:p w14:paraId="0CD77929" w14:textId="64104866" w:rsidR="00C5314E" w:rsidRDefault="00070C25" w:rsidP="00C5314E">
            <w:pPr>
              <w:pStyle w:val="a7"/>
              <w:ind w:firstLineChars="200" w:firstLine="44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522281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73C4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英語　</w:t>
            </w:r>
            <w:r w:rsidR="00C5314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887533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23A4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ドイツ語　</w:t>
            </w:r>
            <w:r w:rsidR="00C5314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838666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フランス語　</w:t>
            </w:r>
            <w:r w:rsidR="00C5314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98525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23A4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>中国語</w:t>
            </w:r>
          </w:p>
          <w:p w14:paraId="2DAE5FFF" w14:textId="544D6660" w:rsidR="003C3794" w:rsidRPr="004A4A47" w:rsidRDefault="008138FF" w:rsidP="00C5314E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555440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314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ロシア語　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212705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5689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韓国・朝鮮語</w:t>
            </w:r>
          </w:p>
        </w:tc>
      </w:tr>
    </w:tbl>
    <w:p w14:paraId="08D026C2" w14:textId="43481CA7" w:rsidR="003C3794" w:rsidRDefault="003C3794" w:rsidP="003C3794">
      <w:pPr>
        <w:pStyle w:val="a7"/>
        <w:jc w:val="left"/>
        <w:rPr>
          <w:rFonts w:ascii="ＭＳ 明朝" w:hAnsi="ＭＳ 明朝"/>
          <w:spacing w:val="0"/>
          <w:sz w:val="18"/>
          <w:szCs w:val="22"/>
        </w:rPr>
      </w:pPr>
      <w:r w:rsidRPr="004A4A47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4A4A47">
        <w:rPr>
          <w:rFonts w:ascii="ＭＳ 明朝" w:hAnsi="ＭＳ 明朝" w:hint="eastAsia"/>
          <w:spacing w:val="0"/>
          <w:sz w:val="18"/>
          <w:szCs w:val="22"/>
        </w:rPr>
        <w:t>※</w:t>
      </w:r>
      <w:r w:rsidR="008138FF">
        <w:rPr>
          <w:rFonts w:ascii="ＭＳ 明朝" w:hAnsi="ＭＳ 明朝" w:hint="eastAsia"/>
          <w:spacing w:val="0"/>
          <w:sz w:val="18"/>
          <w:szCs w:val="22"/>
        </w:rPr>
        <w:t>出願時に登録した外国語と同じであること。</w:t>
      </w:r>
    </w:p>
    <w:p w14:paraId="24E9FD9A" w14:textId="7452E801" w:rsidR="008138FF" w:rsidRDefault="008138FF" w:rsidP="003C3794">
      <w:pPr>
        <w:pStyle w:val="a7"/>
        <w:jc w:val="left"/>
        <w:rPr>
          <w:rFonts w:ascii="ＭＳ 明朝" w:hAnsi="ＭＳ 明朝"/>
          <w:spacing w:val="0"/>
          <w:sz w:val="18"/>
          <w:szCs w:val="22"/>
        </w:rPr>
      </w:pPr>
      <w:r>
        <w:rPr>
          <w:rFonts w:ascii="ＭＳ 明朝" w:hAnsi="ＭＳ 明朝" w:hint="eastAsia"/>
          <w:spacing w:val="0"/>
          <w:sz w:val="18"/>
          <w:szCs w:val="22"/>
        </w:rPr>
        <w:t xml:space="preserve">　　</w:t>
      </w:r>
    </w:p>
    <w:p w14:paraId="2B9B529E" w14:textId="3EC6C456" w:rsidR="00690BD1" w:rsidRPr="003C6240" w:rsidRDefault="003C6240" w:rsidP="003C3794">
      <w:pPr>
        <w:pStyle w:val="a7"/>
        <w:jc w:val="left"/>
        <w:rPr>
          <w:rFonts w:ascii="ＭＳ 明朝" w:hAnsi="ＭＳ 明朝"/>
          <w:b/>
          <w:spacing w:val="0"/>
          <w:sz w:val="20"/>
          <w:szCs w:val="22"/>
        </w:rPr>
      </w:pPr>
      <w:r w:rsidRPr="003C6240">
        <w:rPr>
          <w:rFonts w:ascii="ＭＳ 明朝" w:hAnsi="ＭＳ 明朝" w:hint="eastAsia"/>
          <w:b/>
          <w:spacing w:val="0"/>
          <w:sz w:val="20"/>
          <w:szCs w:val="22"/>
        </w:rPr>
        <w:t>○外国</w:t>
      </w:r>
      <w:r w:rsidR="00E96EE4">
        <w:rPr>
          <w:rFonts w:ascii="ＭＳ 明朝" w:hAnsi="ＭＳ 明朝" w:hint="eastAsia"/>
          <w:b/>
          <w:spacing w:val="0"/>
          <w:sz w:val="20"/>
          <w:szCs w:val="22"/>
        </w:rPr>
        <w:t>籍</w:t>
      </w:r>
      <w:r w:rsidR="00D5294B">
        <w:rPr>
          <w:rFonts w:ascii="ＭＳ 明朝" w:hAnsi="ＭＳ 明朝" w:hint="eastAsia"/>
          <w:b/>
          <w:spacing w:val="0"/>
          <w:sz w:val="20"/>
          <w:szCs w:val="22"/>
        </w:rPr>
        <w:t>の方のみ</w:t>
      </w:r>
      <w:r w:rsidRPr="003C6240">
        <w:rPr>
          <w:rFonts w:ascii="ＭＳ 明朝" w:hAnsi="ＭＳ 明朝" w:hint="eastAsia"/>
          <w:b/>
          <w:spacing w:val="0"/>
          <w:sz w:val="20"/>
          <w:szCs w:val="22"/>
        </w:rPr>
        <w:t>記載してください。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0"/>
        <w:gridCol w:w="995"/>
        <w:gridCol w:w="3118"/>
        <w:gridCol w:w="1420"/>
        <w:gridCol w:w="1948"/>
      </w:tblGrid>
      <w:tr w:rsidR="005615B1" w14:paraId="19D61660" w14:textId="221ED0B1" w:rsidTr="00425186">
        <w:trPr>
          <w:trHeight w:val="330"/>
        </w:trPr>
        <w:tc>
          <w:tcPr>
            <w:tcW w:w="1840" w:type="dxa"/>
            <w:vAlign w:val="center"/>
          </w:tcPr>
          <w:p w14:paraId="14996F5A" w14:textId="276E35AE" w:rsidR="005615B1" w:rsidRPr="003C6240" w:rsidRDefault="005615B1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国籍</w:t>
            </w:r>
          </w:p>
        </w:tc>
        <w:tc>
          <w:tcPr>
            <w:tcW w:w="7481" w:type="dxa"/>
            <w:gridSpan w:val="4"/>
            <w:tcBorders>
              <w:bottom w:val="nil"/>
            </w:tcBorders>
          </w:tcPr>
          <w:p w14:paraId="1338E401" w14:textId="77777777" w:rsidR="005615B1" w:rsidRDefault="005615B1" w:rsidP="006F724F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615B1" w14:paraId="4173611A" w14:textId="6F768179" w:rsidTr="004B568D">
        <w:trPr>
          <w:trHeight w:val="330"/>
        </w:trPr>
        <w:tc>
          <w:tcPr>
            <w:tcW w:w="1840" w:type="dxa"/>
            <w:vMerge w:val="restart"/>
            <w:vAlign w:val="center"/>
          </w:tcPr>
          <w:p w14:paraId="42B84E7B" w14:textId="6DF13FA8" w:rsidR="005615B1" w:rsidRPr="003C6240" w:rsidRDefault="005615B1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在留資格の有無</w:t>
            </w:r>
          </w:p>
        </w:tc>
        <w:tc>
          <w:tcPr>
            <w:tcW w:w="995" w:type="dxa"/>
            <w:tcBorders>
              <w:bottom w:val="nil"/>
              <w:right w:val="nil"/>
            </w:tcBorders>
          </w:tcPr>
          <w:p w14:paraId="33A7A50B" w14:textId="6763AFD2" w:rsidR="005615B1" w:rsidRPr="003C6240" w:rsidRDefault="00070C25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480318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F7477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615B1"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有</w:t>
            </w:r>
            <w:r w:rsidR="005615B1">
              <w:rPr>
                <w:rFonts w:ascii="ＭＳ 明朝" w:hAnsi="ＭＳ 明朝" w:hint="eastAsia"/>
                <w:spacing w:val="0"/>
                <w:sz w:val="22"/>
                <w:szCs w:val="22"/>
              </w:rPr>
              <w:t>り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5FAA233" w14:textId="55CB8ED1" w:rsidR="005615B1" w:rsidRPr="003C6240" w:rsidRDefault="005615B1" w:rsidP="0048046A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在留資格の種類：　　　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1853ED53" w14:textId="56177BA4" w:rsidR="005615B1" w:rsidRPr="003C6240" w:rsidRDefault="005615B1" w:rsidP="00436CAD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在留期限：</w:t>
            </w:r>
          </w:p>
        </w:tc>
        <w:tc>
          <w:tcPr>
            <w:tcW w:w="1948" w:type="dxa"/>
            <w:tcBorders>
              <w:left w:val="nil"/>
              <w:bottom w:val="nil"/>
            </w:tcBorders>
          </w:tcPr>
          <w:p w14:paraId="3051EF0D" w14:textId="7F22D4DC" w:rsidR="005615B1" w:rsidRPr="003C6240" w:rsidRDefault="005615B1" w:rsidP="002A2606">
            <w:pPr>
              <w:pStyle w:val="a7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　　月</w:t>
            </w:r>
          </w:p>
        </w:tc>
      </w:tr>
      <w:tr w:rsidR="00436CAD" w14:paraId="0466BA1A" w14:textId="77777777" w:rsidTr="005615B1">
        <w:trPr>
          <w:trHeight w:val="390"/>
        </w:trPr>
        <w:tc>
          <w:tcPr>
            <w:tcW w:w="1840" w:type="dxa"/>
            <w:vMerge/>
          </w:tcPr>
          <w:p w14:paraId="691FEB0A" w14:textId="77777777" w:rsidR="00436CAD" w:rsidRPr="003C6240" w:rsidRDefault="00436CAD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481" w:type="dxa"/>
            <w:gridSpan w:val="4"/>
            <w:tcBorders>
              <w:top w:val="nil"/>
            </w:tcBorders>
          </w:tcPr>
          <w:p w14:paraId="0888D52C" w14:textId="62DBDFD5" w:rsidR="00436CAD" w:rsidRPr="003C6240" w:rsidRDefault="00070C25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75108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5BDD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436CAD"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なし</w:t>
            </w:r>
          </w:p>
        </w:tc>
      </w:tr>
    </w:tbl>
    <w:p w14:paraId="38441DAE" w14:textId="77777777" w:rsidR="00803E33" w:rsidRDefault="00803E33" w:rsidP="003C3794">
      <w:pPr>
        <w:pStyle w:val="a7"/>
        <w:jc w:val="left"/>
        <w:rPr>
          <w:rFonts w:ascii="ＭＳ 明朝" w:hAnsi="ＭＳ 明朝"/>
          <w:b/>
          <w:spacing w:val="0"/>
          <w:szCs w:val="22"/>
        </w:rPr>
      </w:pPr>
    </w:p>
    <w:p w14:paraId="60F5E90A" w14:textId="1C7269C5" w:rsidR="003C6240" w:rsidRPr="00B55F7E" w:rsidRDefault="00B55F7E" w:rsidP="003C3794">
      <w:pPr>
        <w:pStyle w:val="a7"/>
        <w:jc w:val="left"/>
        <w:rPr>
          <w:rFonts w:ascii="ＭＳ 明朝" w:hAnsi="ＭＳ 明朝"/>
          <w:b/>
          <w:spacing w:val="0"/>
          <w:szCs w:val="22"/>
        </w:rPr>
      </w:pPr>
      <w:r w:rsidRPr="00B55F7E">
        <w:rPr>
          <w:rFonts w:ascii="ＭＳ 明朝" w:hAnsi="ＭＳ 明朝" w:hint="eastAsia"/>
          <w:b/>
          <w:spacing w:val="0"/>
          <w:szCs w:val="22"/>
        </w:rPr>
        <w:t>○外国人留学生</w:t>
      </w:r>
      <w:r w:rsidR="00295D75">
        <w:rPr>
          <w:rFonts w:ascii="ＭＳ 明朝" w:hAnsi="ＭＳ 明朝" w:hint="eastAsia"/>
          <w:b/>
          <w:spacing w:val="0"/>
          <w:szCs w:val="22"/>
        </w:rPr>
        <w:t>特別選抜受験者</w:t>
      </w:r>
      <w:r w:rsidRPr="00B55F7E">
        <w:rPr>
          <w:rFonts w:ascii="ＭＳ 明朝" w:hAnsi="ＭＳ 明朝" w:hint="eastAsia"/>
          <w:b/>
          <w:spacing w:val="0"/>
          <w:szCs w:val="22"/>
        </w:rPr>
        <w:t>のみ</w:t>
      </w:r>
      <w:r w:rsidR="00481596" w:rsidRPr="00481596">
        <w:rPr>
          <w:rFonts w:ascii="ＭＳ 明朝" w:hAnsi="ＭＳ 明朝" w:hint="eastAsia"/>
          <w:b/>
          <w:spacing w:val="0"/>
          <w:szCs w:val="22"/>
        </w:rPr>
        <w:t>、</w:t>
      </w:r>
      <w:r w:rsidR="00481596" w:rsidRPr="00481596">
        <w:rPr>
          <w:rFonts w:ascii="ＭＳ 明朝" w:hAnsi="ＭＳ 明朝" w:hint="eastAsia"/>
          <w:b/>
          <w:spacing w:val="0"/>
          <w:sz w:val="22"/>
          <w:szCs w:val="22"/>
        </w:rPr>
        <w:t>該当するものに✓をつけてください。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0"/>
        <w:gridCol w:w="7481"/>
      </w:tblGrid>
      <w:tr w:rsidR="00B55F7E" w14:paraId="278956C8" w14:textId="77777777" w:rsidTr="00803E33">
        <w:trPr>
          <w:trHeight w:val="330"/>
        </w:trPr>
        <w:tc>
          <w:tcPr>
            <w:tcW w:w="1840" w:type="dxa"/>
            <w:vAlign w:val="center"/>
          </w:tcPr>
          <w:p w14:paraId="4C88F77D" w14:textId="77777777" w:rsidR="00B55F7E" w:rsidRDefault="00B55F7E" w:rsidP="00AE13F0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国費留学生か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14:paraId="3D8B6408" w14:textId="528ED87C" w:rsidR="00481596" w:rsidRDefault="00070C25" w:rsidP="00375E6C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2507481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5F7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B55F7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国費留学生ではない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17709974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3E33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B55F7E">
              <w:rPr>
                <w:rFonts w:ascii="ＭＳ 明朝" w:hAnsi="ＭＳ 明朝" w:hint="eastAsia"/>
                <w:spacing w:val="0"/>
                <w:sz w:val="22"/>
                <w:szCs w:val="22"/>
              </w:rPr>
              <w:t>国費留学生である（国費の種類：　　　　　）</w:t>
            </w:r>
          </w:p>
        </w:tc>
      </w:tr>
    </w:tbl>
    <w:p w14:paraId="6BFA1EDF" w14:textId="77777777" w:rsidR="00B55F7E" w:rsidRPr="004A4A47" w:rsidRDefault="00B55F7E" w:rsidP="003C3794">
      <w:pPr>
        <w:pStyle w:val="a7"/>
        <w:jc w:val="left"/>
        <w:rPr>
          <w:rFonts w:ascii="ＭＳ 明朝" w:hAnsi="ＭＳ 明朝"/>
          <w:spacing w:val="0"/>
          <w:sz w:val="18"/>
          <w:szCs w:val="22"/>
        </w:rPr>
      </w:pPr>
    </w:p>
    <w:p w14:paraId="2022F1C7" w14:textId="65379FC9" w:rsidR="003C3794" w:rsidRPr="00CE2FC2" w:rsidRDefault="003C3794" w:rsidP="003C3794">
      <w:pPr>
        <w:pStyle w:val="a7"/>
        <w:jc w:val="left"/>
        <w:rPr>
          <w:rFonts w:ascii="ＭＳ 明朝" w:hAnsi="ＭＳ 明朝"/>
          <w:b/>
          <w:spacing w:val="0"/>
        </w:rPr>
      </w:pPr>
      <w:r w:rsidRPr="00CE2FC2">
        <w:rPr>
          <w:rFonts w:ascii="ＭＳ 明朝" w:hAnsi="ＭＳ 明朝" w:hint="eastAsia"/>
          <w:b/>
          <w:spacing w:val="0"/>
          <w:sz w:val="22"/>
          <w:szCs w:val="22"/>
        </w:rPr>
        <w:t>○</w:t>
      </w:r>
      <w:r w:rsidR="00436AA6">
        <w:rPr>
          <w:rFonts w:ascii="ＭＳ 明朝" w:hAnsi="ＭＳ 明朝" w:hint="eastAsia"/>
          <w:b/>
          <w:spacing w:val="0"/>
          <w:sz w:val="22"/>
          <w:szCs w:val="22"/>
        </w:rPr>
        <w:t>一般選抜、社会人特別選抜受験者のみ</w:t>
      </w:r>
      <w:r w:rsidRPr="00CE2FC2">
        <w:rPr>
          <w:rFonts w:ascii="ＭＳ 明朝" w:hAnsi="ＭＳ 明朝" w:hint="eastAsia"/>
          <w:b/>
          <w:spacing w:val="0"/>
          <w:sz w:val="22"/>
          <w:szCs w:val="22"/>
        </w:rPr>
        <w:t>記載してください。</w:t>
      </w:r>
    </w:p>
    <w:p w14:paraId="77A2238D" w14:textId="22AA6A89" w:rsidR="003C3794" w:rsidRDefault="00C74C8A" w:rsidP="003C3794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（学歴）高等学校卒業以降で現在を含む</w:t>
      </w:r>
      <w:r w:rsidR="00803E33">
        <w:rPr>
          <w:rFonts w:ascii="ＭＳ 明朝" w:hAnsi="ＭＳ 明朝" w:hint="eastAsia"/>
          <w:spacing w:val="0"/>
        </w:rPr>
        <w:t xml:space="preserve">　　　　</w:t>
      </w:r>
      <w:r w:rsidR="00803E33" w:rsidRPr="000E51F5">
        <w:rPr>
          <w:rFonts w:ascii="ＭＳ 明朝" w:hAnsi="ＭＳ 明朝" w:hint="eastAsia"/>
          <w:spacing w:val="0"/>
          <w:sz w:val="16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061"/>
      </w:tblGrid>
      <w:tr w:rsidR="00C74C8A" w14:paraId="591E6E38" w14:textId="77777777" w:rsidTr="008F09B0">
        <w:tc>
          <w:tcPr>
            <w:tcW w:w="3260" w:type="dxa"/>
          </w:tcPr>
          <w:p w14:paraId="6E27359D" w14:textId="68E155F9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</w:rPr>
              <w:t>年　　月</w:t>
            </w:r>
          </w:p>
        </w:tc>
        <w:tc>
          <w:tcPr>
            <w:tcW w:w="6061" w:type="dxa"/>
          </w:tcPr>
          <w:p w14:paraId="7140AC49" w14:textId="2FBA9844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　　　　　　　　　　　　　　　　　　　</w:t>
            </w:r>
            <w:r w:rsidR="00481596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高等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学校卒業</w:t>
            </w:r>
          </w:p>
        </w:tc>
      </w:tr>
      <w:tr w:rsidR="00C74C8A" w14:paraId="516D914F" w14:textId="77777777" w:rsidTr="008F09B0">
        <w:tc>
          <w:tcPr>
            <w:tcW w:w="3260" w:type="dxa"/>
          </w:tcPr>
          <w:p w14:paraId="7F77445D" w14:textId="0F98E482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年　　月～　　年　　月</w:t>
            </w:r>
          </w:p>
        </w:tc>
        <w:tc>
          <w:tcPr>
            <w:tcW w:w="6061" w:type="dxa"/>
          </w:tcPr>
          <w:p w14:paraId="1D86A4D0" w14:textId="77777777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  <w:tr w:rsidR="00C74C8A" w14:paraId="6CDCDCC9" w14:textId="77777777" w:rsidTr="008F09B0">
        <w:tc>
          <w:tcPr>
            <w:tcW w:w="3260" w:type="dxa"/>
          </w:tcPr>
          <w:p w14:paraId="736C640E" w14:textId="775F0CD2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年　　月～　　年　　月</w:t>
            </w:r>
          </w:p>
        </w:tc>
        <w:tc>
          <w:tcPr>
            <w:tcW w:w="6061" w:type="dxa"/>
          </w:tcPr>
          <w:p w14:paraId="20475D8E" w14:textId="535B504B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  <w:tr w:rsidR="00C74C8A" w14:paraId="0938F2E7" w14:textId="77777777" w:rsidTr="008F09B0">
        <w:tc>
          <w:tcPr>
            <w:tcW w:w="3260" w:type="dxa"/>
          </w:tcPr>
          <w:p w14:paraId="700F00CE" w14:textId="6A57DCC4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年　　月～　　年　　月</w:t>
            </w:r>
          </w:p>
        </w:tc>
        <w:tc>
          <w:tcPr>
            <w:tcW w:w="6061" w:type="dxa"/>
          </w:tcPr>
          <w:p w14:paraId="0A9ECD5C" w14:textId="77777777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  <w:tr w:rsidR="00CE2FC2" w14:paraId="31435DC3" w14:textId="77777777" w:rsidTr="008F09B0">
        <w:tc>
          <w:tcPr>
            <w:tcW w:w="3260" w:type="dxa"/>
          </w:tcPr>
          <w:p w14:paraId="5455A22E" w14:textId="07089A7C" w:rsidR="00CE2FC2" w:rsidRPr="00736594" w:rsidRDefault="00CE2FC2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　年　　月～　　年　　月</w:t>
            </w:r>
          </w:p>
        </w:tc>
        <w:tc>
          <w:tcPr>
            <w:tcW w:w="6061" w:type="dxa"/>
          </w:tcPr>
          <w:p w14:paraId="743BB2B2" w14:textId="77777777" w:rsidR="00CE2FC2" w:rsidRPr="00736594" w:rsidRDefault="00CE2FC2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</w:tbl>
    <w:p w14:paraId="3FE82FB6" w14:textId="51CDECF9" w:rsidR="00697888" w:rsidRDefault="003C3794" w:rsidP="003C3794">
      <w:pPr>
        <w:pStyle w:val="a7"/>
        <w:rPr>
          <w:rFonts w:ascii="ＭＳ 明朝" w:hAnsi="ＭＳ 明朝"/>
          <w:spacing w:val="0"/>
          <w:sz w:val="16"/>
          <w:lang w:eastAsia="zh-CN"/>
        </w:rPr>
      </w:pPr>
      <w:r w:rsidRPr="00697888">
        <w:rPr>
          <w:rFonts w:ascii="ＭＳ 明朝" w:hAnsi="ＭＳ 明朝"/>
          <w:spacing w:val="0"/>
          <w:lang w:eastAsia="zh-CN"/>
        </w:rPr>
        <w:t xml:space="preserve"> </w:t>
      </w:r>
      <w:r w:rsidR="00697888">
        <w:rPr>
          <w:rFonts w:ascii="ＭＳ 明朝" w:hAnsi="ＭＳ 明朝" w:hint="eastAsia"/>
          <w:spacing w:val="0"/>
          <w:lang w:eastAsia="zh-CN"/>
        </w:rPr>
        <w:t xml:space="preserve">　　</w:t>
      </w:r>
      <w:r w:rsidR="00803E33">
        <w:rPr>
          <w:rFonts w:ascii="ＭＳ 明朝" w:hAnsi="ＭＳ 明朝"/>
          <w:spacing w:val="0"/>
          <w:sz w:val="16"/>
          <w:lang w:eastAsia="zh-CN"/>
        </w:rPr>
        <w:t xml:space="preserve"> </w:t>
      </w:r>
    </w:p>
    <w:p w14:paraId="08324833" w14:textId="1E973135" w:rsidR="00CC0C24" w:rsidRDefault="00CC0C24" w:rsidP="00CC0C24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lang w:eastAsia="zh-CN"/>
        </w:rPr>
        <w:t xml:space="preserve">　</w:t>
      </w:r>
      <w:r>
        <w:rPr>
          <w:rFonts w:ascii="ＭＳ 明朝" w:hAnsi="ＭＳ 明朝" w:hint="eastAsia"/>
          <w:spacing w:val="0"/>
        </w:rPr>
        <w:t>（職歴）</w:t>
      </w:r>
      <w:r w:rsidR="00803E33" w:rsidRPr="000E51F5">
        <w:rPr>
          <w:rFonts w:ascii="ＭＳ 明朝" w:hAnsi="ＭＳ 明朝" w:hint="eastAsia"/>
          <w:spacing w:val="0"/>
          <w:sz w:val="16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061"/>
      </w:tblGrid>
      <w:tr w:rsidR="00511ABB" w14:paraId="49CE6FE1" w14:textId="77777777" w:rsidTr="004F5362">
        <w:tc>
          <w:tcPr>
            <w:tcW w:w="3260" w:type="dxa"/>
          </w:tcPr>
          <w:p w14:paraId="0C0884A7" w14:textId="3733A5BB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061" w:type="dxa"/>
          </w:tcPr>
          <w:p w14:paraId="3DD5B004" w14:textId="16A02219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</w:t>
            </w:r>
          </w:p>
        </w:tc>
      </w:tr>
      <w:tr w:rsidR="00511ABB" w14:paraId="09AD6622" w14:textId="77777777" w:rsidTr="004F5362">
        <w:tc>
          <w:tcPr>
            <w:tcW w:w="3260" w:type="dxa"/>
          </w:tcPr>
          <w:p w14:paraId="0FA6F032" w14:textId="1E610342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061" w:type="dxa"/>
          </w:tcPr>
          <w:p w14:paraId="12595F65" w14:textId="77777777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11ABB" w14:paraId="313CC485" w14:textId="77777777" w:rsidTr="004F5362">
        <w:tc>
          <w:tcPr>
            <w:tcW w:w="3260" w:type="dxa"/>
          </w:tcPr>
          <w:p w14:paraId="5C33E1EB" w14:textId="05640FB1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061" w:type="dxa"/>
          </w:tcPr>
          <w:p w14:paraId="4D6EDDB8" w14:textId="77777777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11ABB" w14:paraId="3A90882B" w14:textId="77777777" w:rsidTr="004F5362">
        <w:tc>
          <w:tcPr>
            <w:tcW w:w="3260" w:type="dxa"/>
          </w:tcPr>
          <w:p w14:paraId="034BF2A5" w14:textId="182C8CD4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061" w:type="dxa"/>
          </w:tcPr>
          <w:p w14:paraId="13A84CA1" w14:textId="77777777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11ABB" w14:paraId="448FB53D" w14:textId="77777777" w:rsidTr="004F5362">
        <w:tc>
          <w:tcPr>
            <w:tcW w:w="3260" w:type="dxa"/>
          </w:tcPr>
          <w:p w14:paraId="57482639" w14:textId="265B970E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061" w:type="dxa"/>
          </w:tcPr>
          <w:p w14:paraId="05EF334D" w14:textId="25CD5DA9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14:paraId="55C4B5A2" w14:textId="6A44F6DB" w:rsidR="00CC0C24" w:rsidRDefault="00CC0C24" w:rsidP="00CC0C24">
      <w:pPr>
        <w:pStyle w:val="a7"/>
        <w:rPr>
          <w:rFonts w:ascii="ＭＳ 明朝" w:hAnsi="ＭＳ 明朝"/>
          <w:spacing w:val="0"/>
          <w:sz w:val="16"/>
        </w:rPr>
      </w:pPr>
      <w:r>
        <w:rPr>
          <w:rFonts w:ascii="ＭＳ 明朝" w:hAnsi="ＭＳ 明朝" w:hint="eastAsia"/>
          <w:spacing w:val="0"/>
        </w:rPr>
        <w:t xml:space="preserve">　　</w:t>
      </w:r>
    </w:p>
    <w:sectPr w:rsidR="00CC0C24" w:rsidSect="00FC6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77" w:bottom="851" w:left="1077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5E3F" w14:textId="77777777" w:rsidR="006F2B6C" w:rsidRDefault="006F2B6C" w:rsidP="003C3794">
      <w:r>
        <w:separator/>
      </w:r>
    </w:p>
  </w:endnote>
  <w:endnote w:type="continuationSeparator" w:id="0">
    <w:p w14:paraId="345BEB21" w14:textId="77777777" w:rsidR="006F2B6C" w:rsidRDefault="006F2B6C" w:rsidP="003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D8A6" w14:textId="77777777" w:rsidR="003125AF" w:rsidRDefault="00312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A53A" w14:textId="77777777" w:rsidR="003125AF" w:rsidRDefault="00312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06BF" w14:textId="77777777" w:rsidR="003125AF" w:rsidRDefault="00312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527C" w14:textId="77777777" w:rsidR="006F2B6C" w:rsidRDefault="006F2B6C" w:rsidP="003C3794">
      <w:r>
        <w:separator/>
      </w:r>
    </w:p>
  </w:footnote>
  <w:footnote w:type="continuationSeparator" w:id="0">
    <w:p w14:paraId="7DE4CC99" w14:textId="77777777" w:rsidR="006F2B6C" w:rsidRDefault="006F2B6C" w:rsidP="003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C62E" w14:textId="77777777" w:rsidR="003125AF" w:rsidRDefault="003125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B9C7" w14:textId="7B0412E4" w:rsidR="00FC63C6" w:rsidRDefault="00FC63C6">
    <w:pPr>
      <w:pStyle w:val="a3"/>
    </w:pPr>
    <w:r>
      <w:rPr>
        <w:rFonts w:hint="eastAsia"/>
      </w:rPr>
      <w:t>【</w:t>
    </w:r>
    <w:r w:rsidR="003C3794">
      <w:rPr>
        <w:rFonts w:hint="eastAsia"/>
      </w:rPr>
      <w:t>文学研究科</w:t>
    </w:r>
    <w:r>
      <w:rPr>
        <w:rFonts w:hint="eastAsia"/>
      </w:rPr>
      <w:t>】</w:t>
    </w:r>
    <w:r w:rsidR="006F724F">
      <w:rPr>
        <w:rFonts w:hint="eastAsia"/>
      </w:rPr>
      <w:t>出願者</w:t>
    </w:r>
    <w:r>
      <w:rPr>
        <w:rFonts w:hint="eastAsia"/>
      </w:rPr>
      <w:t>全員記入してください。</w:t>
    </w:r>
  </w:p>
  <w:tbl>
    <w:tblPr>
      <w:tblW w:w="3627" w:type="dxa"/>
      <w:tblInd w:w="6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2"/>
      <w:gridCol w:w="2495"/>
    </w:tblGrid>
    <w:tr w:rsidR="00FC63C6" w:rsidRPr="004A4A47" w14:paraId="34F187CE" w14:textId="77777777" w:rsidTr="00C858C3">
      <w:trPr>
        <w:trHeight w:val="855"/>
      </w:trPr>
      <w:tc>
        <w:tcPr>
          <w:tcW w:w="1132" w:type="dxa"/>
          <w:shd w:val="clear" w:color="auto" w:fill="auto"/>
          <w:vAlign w:val="center"/>
        </w:tcPr>
        <w:p w14:paraId="765CCBC6" w14:textId="77777777" w:rsidR="00FC63C6" w:rsidRPr="004A4A47" w:rsidRDefault="00FC63C6" w:rsidP="00FC63C6">
          <w:pPr>
            <w:pStyle w:val="a7"/>
            <w:jc w:val="right"/>
            <w:rPr>
              <w:rFonts w:ascii="ＭＳ 明朝" w:hAnsi="ＭＳ 明朝"/>
              <w:spacing w:val="0"/>
              <w:sz w:val="22"/>
              <w:szCs w:val="22"/>
            </w:rPr>
          </w:pPr>
          <w:r w:rsidRPr="004A4A47">
            <w:rPr>
              <w:rFonts w:ascii="ＭＳ 明朝" w:hAnsi="ＭＳ 明朝" w:hint="eastAsia"/>
              <w:spacing w:val="0"/>
              <w:sz w:val="22"/>
              <w:szCs w:val="22"/>
            </w:rPr>
            <w:t>受験番号</w:t>
          </w:r>
        </w:p>
      </w:tc>
      <w:tc>
        <w:tcPr>
          <w:tcW w:w="2495" w:type="dxa"/>
          <w:shd w:val="clear" w:color="auto" w:fill="auto"/>
        </w:tcPr>
        <w:p w14:paraId="61026BE1" w14:textId="2B42D624" w:rsidR="00FC63C6" w:rsidRPr="004A4A47" w:rsidRDefault="00FC63C6" w:rsidP="00C858C3">
          <w:pPr>
            <w:pStyle w:val="a7"/>
            <w:jc w:val="left"/>
            <w:rPr>
              <w:rFonts w:ascii="ＭＳ 明朝" w:hAnsi="ＭＳ 明朝"/>
              <w:spacing w:val="0"/>
              <w:sz w:val="22"/>
              <w:szCs w:val="22"/>
            </w:rPr>
          </w:pP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※この欄は</w:t>
          </w:r>
          <w:r w:rsidR="009B23A3">
            <w:rPr>
              <w:rFonts w:ascii="ＭＳ 明朝" w:hAnsi="ＭＳ 明朝" w:hint="eastAsia"/>
              <w:spacing w:val="0"/>
              <w:sz w:val="16"/>
              <w:szCs w:val="22"/>
            </w:rPr>
            <w:t>記入</w:t>
          </w: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不要</w:t>
          </w:r>
        </w:p>
      </w:tc>
    </w:tr>
  </w:tbl>
  <w:p w14:paraId="0D6EEB60" w14:textId="2702DC64" w:rsidR="003C3794" w:rsidRDefault="003C3794" w:rsidP="00FC63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3373" w14:textId="77777777" w:rsidR="003125AF" w:rsidRDefault="00312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60"/>
    <w:rsid w:val="00070C25"/>
    <w:rsid w:val="000E51F5"/>
    <w:rsid w:val="000F7BCE"/>
    <w:rsid w:val="0011646F"/>
    <w:rsid w:val="00127122"/>
    <w:rsid w:val="00225BDD"/>
    <w:rsid w:val="0026420E"/>
    <w:rsid w:val="00271BAD"/>
    <w:rsid w:val="0029042A"/>
    <w:rsid w:val="00295D75"/>
    <w:rsid w:val="00297811"/>
    <w:rsid w:val="002A2606"/>
    <w:rsid w:val="003125AF"/>
    <w:rsid w:val="00315C18"/>
    <w:rsid w:val="00375E6C"/>
    <w:rsid w:val="003A7360"/>
    <w:rsid w:val="003B5A60"/>
    <w:rsid w:val="003C3794"/>
    <w:rsid w:val="003C6240"/>
    <w:rsid w:val="003E5157"/>
    <w:rsid w:val="004064C3"/>
    <w:rsid w:val="00436AA6"/>
    <w:rsid w:val="00436CAD"/>
    <w:rsid w:val="0044374C"/>
    <w:rsid w:val="0048046A"/>
    <w:rsid w:val="00481596"/>
    <w:rsid w:val="004A4A47"/>
    <w:rsid w:val="004B568D"/>
    <w:rsid w:val="004C1739"/>
    <w:rsid w:val="004F372D"/>
    <w:rsid w:val="00511ABB"/>
    <w:rsid w:val="005256C8"/>
    <w:rsid w:val="005615B1"/>
    <w:rsid w:val="0057415E"/>
    <w:rsid w:val="00576401"/>
    <w:rsid w:val="0060157D"/>
    <w:rsid w:val="00690BD1"/>
    <w:rsid w:val="00697888"/>
    <w:rsid w:val="006C73C4"/>
    <w:rsid w:val="006F2B6C"/>
    <w:rsid w:val="006F724F"/>
    <w:rsid w:val="00736594"/>
    <w:rsid w:val="00770EEC"/>
    <w:rsid w:val="0078768D"/>
    <w:rsid w:val="00803E33"/>
    <w:rsid w:val="008138FF"/>
    <w:rsid w:val="00826052"/>
    <w:rsid w:val="00853A65"/>
    <w:rsid w:val="008F09B0"/>
    <w:rsid w:val="008F17E7"/>
    <w:rsid w:val="008F56F8"/>
    <w:rsid w:val="00904D68"/>
    <w:rsid w:val="00904E81"/>
    <w:rsid w:val="00993D55"/>
    <w:rsid w:val="009A52D3"/>
    <w:rsid w:val="009A64B6"/>
    <w:rsid w:val="009B23A3"/>
    <w:rsid w:val="009E23A4"/>
    <w:rsid w:val="00A53964"/>
    <w:rsid w:val="00AB36F1"/>
    <w:rsid w:val="00AF6122"/>
    <w:rsid w:val="00AF6BCD"/>
    <w:rsid w:val="00AF7BCF"/>
    <w:rsid w:val="00B12775"/>
    <w:rsid w:val="00B45689"/>
    <w:rsid w:val="00B55F7E"/>
    <w:rsid w:val="00B87503"/>
    <w:rsid w:val="00B96F06"/>
    <w:rsid w:val="00BC46C6"/>
    <w:rsid w:val="00BD336B"/>
    <w:rsid w:val="00C30A05"/>
    <w:rsid w:val="00C519E6"/>
    <w:rsid w:val="00C5314E"/>
    <w:rsid w:val="00C74C8A"/>
    <w:rsid w:val="00C858C3"/>
    <w:rsid w:val="00C91054"/>
    <w:rsid w:val="00CA75BF"/>
    <w:rsid w:val="00CB217C"/>
    <w:rsid w:val="00CC0C24"/>
    <w:rsid w:val="00CD26E5"/>
    <w:rsid w:val="00CE2FC2"/>
    <w:rsid w:val="00CE7A84"/>
    <w:rsid w:val="00CF1087"/>
    <w:rsid w:val="00D12C0F"/>
    <w:rsid w:val="00D33053"/>
    <w:rsid w:val="00D5294B"/>
    <w:rsid w:val="00D74867"/>
    <w:rsid w:val="00DC1A97"/>
    <w:rsid w:val="00DD7FC0"/>
    <w:rsid w:val="00DF7477"/>
    <w:rsid w:val="00E22D38"/>
    <w:rsid w:val="00E25264"/>
    <w:rsid w:val="00E3643D"/>
    <w:rsid w:val="00E84A65"/>
    <w:rsid w:val="00E96EE4"/>
    <w:rsid w:val="00F11969"/>
    <w:rsid w:val="00F342B5"/>
    <w:rsid w:val="00F73310"/>
    <w:rsid w:val="00F90C74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EFA"/>
  <w15:chartTrackingRefBased/>
  <w15:docId w15:val="{5DC362C3-28C2-4F8B-B107-7439888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794"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sid w:val="003C3794"/>
  </w:style>
  <w:style w:type="paragraph" w:styleId="a5">
    <w:name w:val="footer"/>
    <w:basedOn w:val="a"/>
    <w:link w:val="a6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3C3794"/>
  </w:style>
  <w:style w:type="paragraph" w:customStyle="1" w:styleId="a7">
    <w:name w:val="一太郎８/９"/>
    <w:rsid w:val="003C379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character" w:styleId="a8">
    <w:name w:val="Placeholder Text"/>
    <w:basedOn w:val="a0"/>
    <w:uiPriority w:val="99"/>
    <w:semiHidden/>
    <w:rsid w:val="00C91054"/>
    <w:rPr>
      <w:color w:val="808080"/>
    </w:rPr>
  </w:style>
  <w:style w:type="table" w:styleId="a9">
    <w:name w:val="Table Grid"/>
    <w:basedOn w:val="a1"/>
    <w:uiPriority w:val="39"/>
    <w:rsid w:val="00C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2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2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2B5"/>
    <w:rPr>
      <w:rFonts w:asci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42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2B5"/>
    <w:rPr>
      <w:rFonts w:ascii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大阪公立大学</dc:creator>
  <cp:keywords/>
  <dc:description/>
  <dcterms:created xsi:type="dcterms:W3CDTF">2021-06-24T01:04:00Z</dcterms:created>
  <dcterms:modified xsi:type="dcterms:W3CDTF">2022-04-25T06:38:00Z</dcterms:modified>
</cp:coreProperties>
</file>