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13B2" w14:textId="77777777" w:rsidR="00D50977" w:rsidRPr="00D50977" w:rsidRDefault="00D50977" w:rsidP="00D50977">
      <w:pPr>
        <w:rPr>
          <w:rFonts w:ascii="ＭＳ Ｐ明朝" w:eastAsia="ＭＳ Ｐ明朝" w:hAnsi="ＭＳ Ｐ明朝"/>
          <w:sz w:val="18"/>
          <w:szCs w:val="18"/>
        </w:rPr>
      </w:pPr>
      <w:r w:rsidRPr="00D50977">
        <w:rPr>
          <w:rFonts w:ascii="ＭＳ Ｐ明朝" w:eastAsia="ＭＳ Ｐ明朝" w:hAnsi="ＭＳ Ｐ明朝"/>
          <w:sz w:val="18"/>
          <w:szCs w:val="18"/>
        </w:rPr>
        <w:t>Instructions for Completion [Form 4] Recommendation Letter</w:t>
      </w:r>
    </w:p>
    <w:p w14:paraId="32715AC6" w14:textId="77777777" w:rsidR="00D50977" w:rsidRPr="00D50977" w:rsidRDefault="00D50977" w:rsidP="00D50977">
      <w:pPr>
        <w:rPr>
          <w:rFonts w:ascii="ＭＳ Ｐ明朝" w:eastAsia="ＭＳ Ｐ明朝" w:hAnsi="ＭＳ Ｐ明朝"/>
          <w:sz w:val="18"/>
          <w:szCs w:val="18"/>
        </w:rPr>
      </w:pPr>
    </w:p>
    <w:p w14:paraId="41B41FDE" w14:textId="77777777" w:rsidR="00D50977" w:rsidRPr="00D50977" w:rsidRDefault="00D50977" w:rsidP="00D50977">
      <w:pPr>
        <w:rPr>
          <w:rFonts w:ascii="ＭＳ Ｐ明朝" w:eastAsia="ＭＳ Ｐ明朝" w:hAnsi="ＭＳ Ｐ明朝"/>
          <w:sz w:val="18"/>
          <w:szCs w:val="18"/>
        </w:rPr>
      </w:pPr>
      <w:r w:rsidRPr="00D50977">
        <w:rPr>
          <w:rFonts w:ascii="ＭＳ Ｐ明朝" w:eastAsia="ＭＳ Ｐ明朝" w:hAnsi="ＭＳ Ｐ明朝"/>
          <w:sz w:val="18"/>
          <w:szCs w:val="18"/>
        </w:rPr>
        <w:t>1. About the Recommender</w:t>
      </w:r>
    </w:p>
    <w:p w14:paraId="36375B7E" w14:textId="77777777" w:rsidR="00D50977" w:rsidRPr="00D50977" w:rsidRDefault="00D50977" w:rsidP="00D50977">
      <w:pPr>
        <w:rPr>
          <w:rFonts w:ascii="ＭＳ Ｐ明朝" w:eastAsia="ＭＳ Ｐ明朝" w:hAnsi="ＭＳ Ｐ明朝"/>
          <w:sz w:val="18"/>
          <w:szCs w:val="18"/>
        </w:rPr>
      </w:pPr>
      <w:r w:rsidRPr="00D50977">
        <w:rPr>
          <w:rFonts w:ascii="ＭＳ Ｐ明朝" w:eastAsia="ＭＳ Ｐ明朝" w:hAnsi="ＭＳ Ｐ明朝"/>
          <w:sz w:val="18"/>
          <w:szCs w:val="18"/>
        </w:rPr>
        <w:t>(1) Please complete this form within one page.</w:t>
      </w:r>
    </w:p>
    <w:p w14:paraId="0722172C" w14:textId="3A242235" w:rsidR="00D50977" w:rsidRPr="00223C45" w:rsidRDefault="00D50977" w:rsidP="00EB199C">
      <w:pPr>
        <w:ind w:left="220" w:hangingChars="122" w:hanging="220"/>
        <w:rPr>
          <w:rFonts w:ascii="ＭＳ Ｐ明朝" w:eastAsia="ＭＳ Ｐ明朝" w:hAnsi="ＭＳ Ｐ明朝" w:hint="eastAsia"/>
          <w:sz w:val="18"/>
          <w:szCs w:val="18"/>
        </w:rPr>
      </w:pPr>
      <w:r w:rsidRPr="00D50977">
        <w:rPr>
          <w:rFonts w:ascii="ＭＳ Ｐ明朝" w:eastAsia="ＭＳ Ｐ明朝" w:hAnsi="ＭＳ Ｐ明朝"/>
          <w:sz w:val="18"/>
          <w:szCs w:val="18"/>
        </w:rPr>
        <w:t xml:space="preserve">(2) This form must be completed by an external recommender (individuals affiliated with </w:t>
      </w:r>
      <w:r>
        <w:rPr>
          <w:rFonts w:ascii="ＭＳ Ｐ明朝" w:eastAsia="ＭＳ Ｐ明朝" w:hAnsi="ＭＳ Ｐ明朝" w:hint="eastAsia"/>
          <w:sz w:val="18"/>
          <w:szCs w:val="18"/>
        </w:rPr>
        <w:t>Osaka Metropolitan University Hospital</w:t>
      </w:r>
      <w:r w:rsidRPr="00D50977">
        <w:rPr>
          <w:rFonts w:ascii="ＭＳ Ｐ明朝" w:eastAsia="ＭＳ Ｐ明朝" w:hAnsi="ＭＳ Ｐ明朝"/>
          <w:sz w:val="18"/>
          <w:szCs w:val="18"/>
        </w:rPr>
        <w:t xml:space="preserve"> are not eligible).</w:t>
      </w:r>
    </w:p>
    <w:sectPr w:rsidR="00D50977" w:rsidRPr="00223C45" w:rsidSect="000D1B3E">
      <w:pgSz w:w="11906" w:h="16838" w:code="9"/>
      <w:pgMar w:top="964" w:right="1134" w:bottom="96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517D" w14:textId="77777777" w:rsidR="00146332" w:rsidRDefault="00146332" w:rsidP="00E670A2">
      <w:r>
        <w:separator/>
      </w:r>
    </w:p>
  </w:endnote>
  <w:endnote w:type="continuationSeparator" w:id="0">
    <w:p w14:paraId="49182218" w14:textId="77777777" w:rsidR="00146332" w:rsidRDefault="00146332" w:rsidP="00E6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4C6F" w14:textId="77777777" w:rsidR="00146332" w:rsidRDefault="00146332" w:rsidP="00E670A2">
      <w:r>
        <w:separator/>
      </w:r>
    </w:p>
  </w:footnote>
  <w:footnote w:type="continuationSeparator" w:id="0">
    <w:p w14:paraId="29043992" w14:textId="77777777" w:rsidR="00146332" w:rsidRDefault="00146332" w:rsidP="00E6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A2"/>
    <w:rsid w:val="000113DA"/>
    <w:rsid w:val="0005236A"/>
    <w:rsid w:val="00067EAA"/>
    <w:rsid w:val="000932BA"/>
    <w:rsid w:val="000A1735"/>
    <w:rsid w:val="000A673A"/>
    <w:rsid w:val="000B658A"/>
    <w:rsid w:val="000C33E8"/>
    <w:rsid w:val="000D1B3E"/>
    <w:rsid w:val="000F67D0"/>
    <w:rsid w:val="000F6ED7"/>
    <w:rsid w:val="0011635B"/>
    <w:rsid w:val="00146332"/>
    <w:rsid w:val="001B4009"/>
    <w:rsid w:val="001C5D8A"/>
    <w:rsid w:val="001C7534"/>
    <w:rsid w:val="001D1CB9"/>
    <w:rsid w:val="002047EA"/>
    <w:rsid w:val="0022266A"/>
    <w:rsid w:val="00223C45"/>
    <w:rsid w:val="00226041"/>
    <w:rsid w:val="002426C5"/>
    <w:rsid w:val="002532FA"/>
    <w:rsid w:val="00273FC4"/>
    <w:rsid w:val="002B1AB0"/>
    <w:rsid w:val="002B4E33"/>
    <w:rsid w:val="002C4B2A"/>
    <w:rsid w:val="002F6EEF"/>
    <w:rsid w:val="003027D2"/>
    <w:rsid w:val="003114DE"/>
    <w:rsid w:val="00321CA0"/>
    <w:rsid w:val="0036044C"/>
    <w:rsid w:val="00392E6F"/>
    <w:rsid w:val="003C226C"/>
    <w:rsid w:val="00440E0A"/>
    <w:rsid w:val="00444E4E"/>
    <w:rsid w:val="00447389"/>
    <w:rsid w:val="0046285F"/>
    <w:rsid w:val="00486E47"/>
    <w:rsid w:val="004C0AB9"/>
    <w:rsid w:val="004D7D26"/>
    <w:rsid w:val="00522617"/>
    <w:rsid w:val="005361E9"/>
    <w:rsid w:val="005B30DB"/>
    <w:rsid w:val="005E1B5B"/>
    <w:rsid w:val="005E20BD"/>
    <w:rsid w:val="005F313D"/>
    <w:rsid w:val="006013B7"/>
    <w:rsid w:val="00643EC5"/>
    <w:rsid w:val="006A6059"/>
    <w:rsid w:val="006E09B3"/>
    <w:rsid w:val="006E3791"/>
    <w:rsid w:val="00701000"/>
    <w:rsid w:val="0079185E"/>
    <w:rsid w:val="007C309E"/>
    <w:rsid w:val="007C6ECE"/>
    <w:rsid w:val="007D3B18"/>
    <w:rsid w:val="007D7A2F"/>
    <w:rsid w:val="007F50DB"/>
    <w:rsid w:val="00800742"/>
    <w:rsid w:val="008B1B3B"/>
    <w:rsid w:val="008C2B81"/>
    <w:rsid w:val="008D417A"/>
    <w:rsid w:val="00900F75"/>
    <w:rsid w:val="009111CD"/>
    <w:rsid w:val="0095369E"/>
    <w:rsid w:val="0097044B"/>
    <w:rsid w:val="009729B7"/>
    <w:rsid w:val="009D51E1"/>
    <w:rsid w:val="00A34A26"/>
    <w:rsid w:val="00A6566A"/>
    <w:rsid w:val="00A75640"/>
    <w:rsid w:val="00A92B97"/>
    <w:rsid w:val="00AC03DB"/>
    <w:rsid w:val="00AC1EC3"/>
    <w:rsid w:val="00AF4918"/>
    <w:rsid w:val="00B04D00"/>
    <w:rsid w:val="00B0698D"/>
    <w:rsid w:val="00B06C1D"/>
    <w:rsid w:val="00B55239"/>
    <w:rsid w:val="00B72CEF"/>
    <w:rsid w:val="00B83C39"/>
    <w:rsid w:val="00B955E7"/>
    <w:rsid w:val="00BA3104"/>
    <w:rsid w:val="00BB7FEF"/>
    <w:rsid w:val="00BC5940"/>
    <w:rsid w:val="00BD632A"/>
    <w:rsid w:val="00C01C8B"/>
    <w:rsid w:val="00C112A3"/>
    <w:rsid w:val="00C14F4E"/>
    <w:rsid w:val="00C6146B"/>
    <w:rsid w:val="00C95ABC"/>
    <w:rsid w:val="00CF6E80"/>
    <w:rsid w:val="00D16D56"/>
    <w:rsid w:val="00D46646"/>
    <w:rsid w:val="00D50977"/>
    <w:rsid w:val="00D93FAD"/>
    <w:rsid w:val="00DF709D"/>
    <w:rsid w:val="00E1560B"/>
    <w:rsid w:val="00E25D27"/>
    <w:rsid w:val="00E670A2"/>
    <w:rsid w:val="00E74EDB"/>
    <w:rsid w:val="00E86361"/>
    <w:rsid w:val="00E9040E"/>
    <w:rsid w:val="00EA4D4C"/>
    <w:rsid w:val="00EB13A6"/>
    <w:rsid w:val="00EB199C"/>
    <w:rsid w:val="00EF4CD2"/>
    <w:rsid w:val="00F1630D"/>
    <w:rsid w:val="00F32470"/>
    <w:rsid w:val="00F34CD1"/>
    <w:rsid w:val="00F35C03"/>
    <w:rsid w:val="00F55743"/>
    <w:rsid w:val="00F6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47AE6A"/>
  <w15:docId w15:val="{6318218C-A0D8-4E83-B04B-49DB7E1F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0A2"/>
  </w:style>
  <w:style w:type="paragraph" w:styleId="a5">
    <w:name w:val="footer"/>
    <w:basedOn w:val="a"/>
    <w:link w:val="a6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0A2"/>
  </w:style>
  <w:style w:type="paragraph" w:styleId="a7">
    <w:name w:val="Balloon Text"/>
    <w:basedOn w:val="a"/>
    <w:link w:val="a8"/>
    <w:uiPriority w:val="99"/>
    <w:semiHidden/>
    <w:unhideWhenUsed/>
    <w:rsid w:val="007C3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3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50415-7D81-44E8-80C4-030EBBE2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135</Words>
  <Characters>143</Characters>
  <Application>Microsoft Office Word</Application>
  <DocSecurity>0</DocSecurity>
  <Lines>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妹尾　崇伸</cp:lastModifiedBy>
  <cp:revision>38</cp:revision>
  <cp:lastPrinted>2013-10-21T09:44:00Z</cp:lastPrinted>
  <dcterms:created xsi:type="dcterms:W3CDTF">2012-08-16T02:44:00Z</dcterms:created>
  <dcterms:modified xsi:type="dcterms:W3CDTF">2025-09-10T05:18:00Z</dcterms:modified>
</cp:coreProperties>
</file>